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EC" w:rsidRDefault="002C58EC" w:rsidP="002C58EC">
      <w:r>
        <w:t xml:space="preserve">Hillhead 2016 is over and now the 476 exhibitors that took part in the show have packed up and left </w:t>
      </w:r>
      <w:r>
        <w:t xml:space="preserve">Tarmac’s Hillhead </w:t>
      </w:r>
      <w:r>
        <w:t xml:space="preserve">Quarry, near Buxton, Derbyshire until it all starts again in 2018. Despite some rain this </w:t>
      </w:r>
      <w:proofErr w:type="spellStart"/>
      <w:proofErr w:type="gramStart"/>
      <w:r>
        <w:t>years</w:t>
      </w:r>
      <w:proofErr w:type="spellEnd"/>
      <w:proofErr w:type="gramEnd"/>
      <w:r>
        <w:t xml:space="preserve"> exhibition was a bumper one with nearly 19,000 unique visitors attending the event, which is an increase on 7.1% on the last show in 2014.</w:t>
      </w:r>
    </w:p>
    <w:p w:rsidR="002C58EC" w:rsidRDefault="002C58EC" w:rsidP="002C58EC">
      <w:r>
        <w:t xml:space="preserve">Feedback from both exhibitors and attendees was positive, in particular with the increase number of working demonstrations. There were no fewer </w:t>
      </w:r>
      <w:proofErr w:type="spellStart"/>
      <w:r>
        <w:t>thatn</w:t>
      </w:r>
      <w:proofErr w:type="spellEnd"/>
      <w:r>
        <w:t xml:space="preserve"> 14 excavators in the new – look quarry face at one point. </w:t>
      </w:r>
    </w:p>
    <w:p w:rsidR="00583069" w:rsidRDefault="002C58EC" w:rsidP="00583069">
      <w:r>
        <w:t xml:space="preserve">For Terex Finlay, this was one of their best shows and busiest. </w:t>
      </w:r>
      <w:r w:rsidR="00583069">
        <w:t>Highlights</w:t>
      </w:r>
      <w:r w:rsidR="00583069">
        <w:t xml:space="preserve"> </w:t>
      </w:r>
      <w:r w:rsidR="00583069">
        <w:t xml:space="preserve">of the show </w:t>
      </w:r>
      <w:r w:rsidR="00583069">
        <w:t>were in the</w:t>
      </w:r>
      <w:r w:rsidR="00583069">
        <w:t xml:space="preserve"> main working area where the J-1480 jaw crusher</w:t>
      </w:r>
      <w:r w:rsidR="00583069">
        <w:t xml:space="preserve"> </w:t>
      </w:r>
      <w:r w:rsidR="00583069">
        <w:t>and C-1554 cone crusher</w:t>
      </w:r>
      <w:r w:rsidR="00583069">
        <w:t xml:space="preserve"> were exhibited. </w:t>
      </w:r>
      <w:r w:rsidR="00583069">
        <w:t xml:space="preserve"> </w:t>
      </w:r>
      <w:r w:rsidR="00583069">
        <w:t>O</w:t>
      </w:r>
      <w:r w:rsidR="00583069">
        <w:t>ur industry leading J-1170AS</w:t>
      </w:r>
      <w:r w:rsidR="00583069">
        <w:t xml:space="preserve"> </w:t>
      </w:r>
      <w:r w:rsidR="00583069">
        <w:t xml:space="preserve">jaw crusher and 883+ </w:t>
      </w:r>
      <w:proofErr w:type="spellStart"/>
      <w:r w:rsidR="00583069">
        <w:t>Spaleck</w:t>
      </w:r>
      <w:proofErr w:type="spellEnd"/>
      <w:r w:rsidR="00583069">
        <w:t xml:space="preserve"> recycling screen </w:t>
      </w:r>
      <w:r w:rsidR="00583069">
        <w:t xml:space="preserve">were also </w:t>
      </w:r>
      <w:r w:rsidR="00583069">
        <w:t>working at</w:t>
      </w:r>
      <w:r w:rsidR="00583069">
        <w:t xml:space="preserve"> </w:t>
      </w:r>
      <w:r w:rsidR="00583069">
        <w:t>the show.</w:t>
      </w:r>
      <w:r w:rsidR="00583069">
        <w:t xml:space="preserve">  </w:t>
      </w:r>
    </w:p>
    <w:p w:rsidR="00583069" w:rsidRDefault="00583069" w:rsidP="00583069">
      <w:r>
        <w:t xml:space="preserve">Terex Finlay launched a trio of  brand new products </w:t>
      </w:r>
      <w:r>
        <w:t>at the show including the global premier of the NEW 674</w:t>
      </w:r>
      <w:r>
        <w:t xml:space="preserve"> </w:t>
      </w:r>
      <w:r>
        <w:t xml:space="preserve">inclined screen and direct drive C-1540 cone crusher. </w:t>
      </w:r>
      <w:r>
        <w:t xml:space="preserve">Many attendees were delighted to see the preview </w:t>
      </w:r>
      <w:r>
        <w:t>our NEW I-140RS impact crusher in</w:t>
      </w:r>
      <w:r>
        <w:t xml:space="preserve"> </w:t>
      </w:r>
      <w:r>
        <w:t>advance of its launch in Q3, 2016.</w:t>
      </w:r>
      <w:r>
        <w:t xml:space="preserve"> </w:t>
      </w:r>
    </w:p>
    <w:p w:rsidR="00583069" w:rsidRDefault="00583069" w:rsidP="00583069">
      <w:bookmarkStart w:id="0" w:name="_GoBack"/>
      <w:bookmarkEnd w:id="0"/>
    </w:p>
    <w:sectPr w:rsidR="0058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C"/>
    <w:rsid w:val="000D5EBA"/>
    <w:rsid w:val="002C58EC"/>
    <w:rsid w:val="00583069"/>
    <w:rsid w:val="00B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E8383-5885-426E-ACF5-8B7D764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2016-07-11T09:54:00Z</dcterms:created>
  <dcterms:modified xsi:type="dcterms:W3CDTF">2016-07-11T10:10:00Z</dcterms:modified>
</cp:coreProperties>
</file>